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nqumxp6-001" recolor="t" type="frame"/>
    </v:background>
  </w:background>
  <w:body>
    <w:p w:rsidR="002025FE" w:rsidRDefault="00FC3AFB" w:rsidP="002025FE">
      <w:pPr>
        <w:pStyle w:val="a3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noProof/>
          <w:color w:val="000000"/>
          <w:lang w:eastAsia="ru-RU"/>
        </w:rPr>
        <w:pict>
          <v:oval id="_x0000_s1033" style="position:absolute;left:0;text-align:left;margin-left:16.35pt;margin-top:18.3pt;width:756pt;height:75.3pt;z-index:251662336" fillcolor="#92d050" strokecolor="#9bbb59 [3206]" strokeweight="5pt">
            <v:stroke linestyle="thickThin"/>
            <v:shadow color="#868686"/>
            <v:textbox>
              <w:txbxContent>
                <w:p w:rsidR="002025FE" w:rsidRPr="002025FE" w:rsidRDefault="002025FE" w:rsidP="002025FE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2025F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Муниципальное бюдже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тное дошкольное образовательное </w:t>
                  </w:r>
                  <w:r w:rsidRPr="002025F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учреждение 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</w:t>
                  </w:r>
                  <w:r w:rsidRPr="002025F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« Детский сад «Берхи»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общеразвивательного</w:t>
                  </w:r>
                  <w:r w:rsidRPr="002025F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вида с. Чанкурбе.</w:t>
                  </w:r>
                </w:p>
              </w:txbxContent>
            </v:textbox>
          </v:oval>
        </w:pict>
      </w:r>
    </w:p>
    <w:p w:rsidR="002025FE" w:rsidRDefault="002025FE" w:rsidP="002025FE">
      <w:pPr>
        <w:pStyle w:val="a3"/>
        <w:jc w:val="center"/>
        <w:rPr>
          <w:rFonts w:ascii="Arial" w:hAnsi="Arial" w:cs="Arial"/>
          <w:color w:val="000000" w:themeColor="text1"/>
          <w:sz w:val="72"/>
          <w:szCs w:val="72"/>
        </w:rPr>
      </w:pPr>
    </w:p>
    <w:p w:rsidR="002025FE" w:rsidRDefault="002025FE" w:rsidP="002025FE">
      <w:pPr>
        <w:pStyle w:val="a3"/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</w:p>
    <w:p w:rsidR="002025FE" w:rsidRPr="002025FE" w:rsidRDefault="002025FE" w:rsidP="002025FE">
      <w:pPr>
        <w:pStyle w:val="a3"/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  <w:r w:rsidRPr="002025FE">
        <w:rPr>
          <w:rFonts w:ascii="Times New Roman" w:hAnsi="Times New Roman" w:cs="Times New Roman"/>
          <w:color w:val="000000" w:themeColor="text1"/>
          <w:sz w:val="72"/>
          <w:szCs w:val="72"/>
        </w:rPr>
        <w:t xml:space="preserve">ПРЕЗЕНТАЦИЯ </w:t>
      </w:r>
    </w:p>
    <w:p w:rsidR="002025FE" w:rsidRPr="002025FE" w:rsidRDefault="002025FE" w:rsidP="002025FE">
      <w:pPr>
        <w:pStyle w:val="a3"/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  <w:r w:rsidRPr="002025FE">
        <w:rPr>
          <w:rFonts w:ascii="Times New Roman" w:hAnsi="Times New Roman" w:cs="Times New Roman"/>
          <w:color w:val="000000" w:themeColor="text1"/>
          <w:sz w:val="72"/>
          <w:szCs w:val="72"/>
        </w:rPr>
        <w:t>по организации развивающей предметно-пространственной среды образовательной организации в соответствии с ФГОС ДО</w:t>
      </w:r>
    </w:p>
    <w:p w:rsidR="002025FE" w:rsidRDefault="002025FE" w:rsidP="002025FE">
      <w:pPr>
        <w:pStyle w:val="a3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</w:pPr>
    </w:p>
    <w:p w:rsidR="00FE1EF2" w:rsidRDefault="002025FE" w:rsidP="002025FE">
      <w:pPr>
        <w:pStyle w:val="a3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 xml:space="preserve">Муниципальный этап Республиканского конкурса «Лучший детский сад года </w:t>
      </w:r>
    </w:p>
    <w:p w:rsidR="002025FE" w:rsidRPr="002025FE" w:rsidRDefault="002025FE" w:rsidP="002025FE">
      <w:pPr>
        <w:pStyle w:val="a3"/>
        <w:jc w:val="center"/>
      </w:pPr>
      <w:r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 xml:space="preserve"> Дагестана – 2020» (Приказ № 90 от 01.10.2020 МКУ «УОБР»)</w:t>
      </w:r>
    </w:p>
    <w:p w:rsidR="002025FE" w:rsidRDefault="002025FE" w:rsidP="002025FE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2025FE" w:rsidRDefault="002025FE" w:rsidP="00AF4908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Заведующая: Тагаева Мадина Каптарбековна</w:t>
      </w:r>
    </w:p>
    <w:p w:rsidR="00AF4908" w:rsidRDefault="00594A4F" w:rsidP="00AF4908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color w:val="000000"/>
          <w:sz w:val="40"/>
          <w:szCs w:val="40"/>
          <w:lang w:eastAsia="ru-RU"/>
        </w:rPr>
        <w:drawing>
          <wp:inline distT="0" distB="0" distL="0" distR="0">
            <wp:extent cx="3638550" cy="2137558"/>
            <wp:effectExtent l="19050" t="0" r="0" b="0"/>
            <wp:docPr id="2" name="Рисунок 1" descr="C:\Users\Madina\Desktop\DSC_129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ina\Desktop\DSC_1299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603" cy="21364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F4908" w:rsidRDefault="00AF4908">
      <w:pPr>
        <w:rPr>
          <w:rFonts w:ascii="Times New Roman" w:hAnsi="Times New Roman" w:cs="Times New Roman"/>
          <w:b/>
          <w:bCs/>
          <w:color w:val="000000"/>
          <w:kern w:val="1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br w:type="page"/>
      </w:r>
    </w:p>
    <w:p w:rsidR="002025FE" w:rsidRPr="002025FE" w:rsidRDefault="002025FE" w:rsidP="00AF4908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2025FE" w:rsidRDefault="00FC3AFB" w:rsidP="002025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oval id="_x0000_s1027" style="position:absolute;left:0;text-align:left;margin-left:205.9pt;margin-top:-3.3pt;width:367.5pt;height:42.75pt;z-index:251658240" fillcolor="#92d050" strokecolor="#9bbb59 [3206]" strokeweight="5pt">
            <v:stroke linestyle="thickThin"/>
            <v:shadow color="#868686"/>
            <v:textbox style="mso-next-textbox:#_x0000_s1027">
              <w:txbxContent>
                <w:p w:rsidR="002025FE" w:rsidRDefault="002025FE">
                  <w:pPr>
                    <w:rPr>
                      <w:b/>
                      <w:sz w:val="40"/>
                      <w:szCs w:val="40"/>
                    </w:rPr>
                  </w:pPr>
                  <w:r w:rsidRPr="002025FE">
                    <w:rPr>
                      <w:b/>
                      <w:sz w:val="40"/>
                      <w:szCs w:val="40"/>
                    </w:rPr>
                    <w:t>Территория детского сада</w:t>
                  </w:r>
                </w:p>
                <w:p w:rsidR="002025FE" w:rsidRPr="002025FE" w:rsidRDefault="002025FE">
                  <w:pPr>
                    <w:rPr>
                      <w:b/>
                      <w:sz w:val="40"/>
                      <w:szCs w:val="40"/>
                    </w:rPr>
                  </w:pPr>
                </w:p>
              </w:txbxContent>
            </v:textbox>
          </v:oval>
        </w:pict>
      </w:r>
      <w:r w:rsidR="002025FE">
        <w:rPr>
          <w:rFonts w:ascii="Times New Roman" w:hAnsi="Times New Roman" w:cs="Times New Roman"/>
          <w:b/>
          <w:sz w:val="40"/>
          <w:szCs w:val="40"/>
        </w:rPr>
        <w:t xml:space="preserve">Тт </w:t>
      </w:r>
    </w:p>
    <w:p w:rsidR="009620D1" w:rsidRDefault="009620D1" w:rsidP="002025FE">
      <w:pPr>
        <w:rPr>
          <w:rFonts w:ascii="Times New Roman" w:hAnsi="Times New Roman" w:cs="Times New Roman"/>
          <w:b/>
          <w:sz w:val="40"/>
          <w:szCs w:val="40"/>
        </w:rPr>
      </w:pPr>
    </w:p>
    <w:p w:rsidR="002025FE" w:rsidRDefault="00AF4908" w:rsidP="002025FE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2821132" cy="2438401"/>
            <wp:effectExtent l="171450" t="133350" r="150668" b="95249"/>
            <wp:docPr id="1" name="Рисунок 1" descr="C:\Users\Madina\Desktop\20200831_182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ina\Desktop\20200831_1828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792" cy="244761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2895946" cy="2436344"/>
            <wp:effectExtent l="171450" t="133350" r="152054" b="97306"/>
            <wp:docPr id="3" name="Рисунок 2" descr="C:\Users\Madina\Desktop\20201003_122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ina\Desktop\20201003_1224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897098" cy="243731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2820266" cy="2439150"/>
            <wp:effectExtent l="171450" t="133350" r="151534" b="94500"/>
            <wp:docPr id="5" name="Рисунок 3" descr="C:\Users\Madina\Desktop\20201003_12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ina\Desktop\20201003_1224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15" cy="243780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94A4F" w:rsidRPr="00AF4908" w:rsidRDefault="00594A4F" w:rsidP="002025FE">
      <w:pPr>
        <w:rPr>
          <w:rFonts w:ascii="Times New Roman" w:hAnsi="Times New Roman" w:cs="Times New Roman"/>
          <w:b/>
          <w:sz w:val="20"/>
          <w:szCs w:val="20"/>
        </w:rPr>
      </w:pPr>
    </w:p>
    <w:p w:rsidR="00594A4F" w:rsidRDefault="00AF4908" w:rsidP="002025FE">
      <w:pPr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2671503" cy="2579113"/>
            <wp:effectExtent l="171450" t="133350" r="147897" b="87887"/>
            <wp:docPr id="6" name="Рисунок 4" descr="C:\Users\Madina\Desktop\20201003_122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dina\Desktop\20201003_1224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160" cy="257974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053888" cy="2582018"/>
            <wp:effectExtent l="171450" t="133350" r="146512" b="104032"/>
            <wp:docPr id="7" name="Рисунок 5" descr="C:\Users\Madina\Desktop\20201003_12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dina\Desktop\20201003_1224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828" cy="257943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620D1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170266" cy="2579889"/>
            <wp:effectExtent l="171450" t="133350" r="144434" b="87111"/>
            <wp:docPr id="9" name="Рисунок 6" descr="C:\Users\Madina\Desktop\20200311_11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dina\Desktop\20200311_1158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403" cy="258976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025FE" w:rsidRDefault="002025FE" w:rsidP="002025FE"/>
    <w:p w:rsidR="002025FE" w:rsidRPr="002025FE" w:rsidRDefault="002025FE" w:rsidP="002025FE"/>
    <w:p w:rsidR="00AF4908" w:rsidRDefault="00FC3AFB" w:rsidP="002025F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pict>
          <v:oval id="_x0000_s1028" style="position:absolute;margin-left:151.15pt;margin-top:-17.55pt;width:492pt;height:38.25pt;z-index:251659264" fillcolor="#92d050" strokecolor="#9bbb59 [3206]" strokeweight="5pt">
            <v:stroke linestyle="thickThin"/>
            <v:shadow color="#868686"/>
            <v:textbox>
              <w:txbxContent>
                <w:p w:rsidR="002025FE" w:rsidRPr="002025FE" w:rsidRDefault="002025FE">
                  <w:pPr>
                    <w:rPr>
                      <w:b/>
                      <w:sz w:val="20"/>
                      <w:szCs w:val="20"/>
                    </w:rPr>
                  </w:pPr>
                  <w:r w:rsidRPr="002025FE">
                    <w:rPr>
                      <w:b/>
                      <w:sz w:val="32"/>
                      <w:szCs w:val="32"/>
                    </w:rPr>
                    <w:t xml:space="preserve">                  Уголки младшей группы</w:t>
                  </w:r>
                  <w:r>
                    <w:rPr>
                      <w:b/>
                      <w:sz w:val="40"/>
                      <w:szCs w:val="40"/>
                    </w:rPr>
                    <w:t xml:space="preserve"> </w:t>
                  </w:r>
                  <w:r w:rsidRPr="002025FE">
                    <w:rPr>
                      <w:b/>
                      <w:sz w:val="32"/>
                      <w:szCs w:val="32"/>
                    </w:rPr>
                    <w:t>«Капельки»</w:t>
                  </w:r>
                </w:p>
              </w:txbxContent>
            </v:textbox>
          </v:oval>
        </w:pict>
      </w:r>
      <w:r w:rsidR="002025FE">
        <w:rPr>
          <w:rFonts w:ascii="Times New Roman" w:hAnsi="Times New Roman" w:cs="Times New Roman"/>
          <w:b/>
          <w:sz w:val="20"/>
          <w:szCs w:val="20"/>
        </w:rPr>
        <w:t xml:space="preserve">        </w:t>
      </w:r>
    </w:p>
    <w:p w:rsidR="00FE1EF2" w:rsidRDefault="00FE1EF2" w:rsidP="002025FE">
      <w:pPr>
        <w:rPr>
          <w:rFonts w:ascii="Times New Roman" w:hAnsi="Times New Roman" w:cs="Times New Roman"/>
          <w:b/>
          <w:sz w:val="20"/>
          <w:szCs w:val="20"/>
        </w:rPr>
      </w:pPr>
    </w:p>
    <w:p w:rsidR="00AF4908" w:rsidRDefault="002025FE" w:rsidP="002025F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AF4908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Математичес</w:t>
      </w:r>
      <w:r w:rsidR="00171B6A">
        <w:rPr>
          <w:rFonts w:ascii="Times New Roman" w:hAnsi="Times New Roman" w:cs="Times New Roman"/>
          <w:b/>
          <w:sz w:val="20"/>
          <w:szCs w:val="20"/>
        </w:rPr>
        <w:t xml:space="preserve">кий уголок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AF4908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B64187">
        <w:rPr>
          <w:rFonts w:ascii="Times New Roman" w:hAnsi="Times New Roman" w:cs="Times New Roman"/>
          <w:b/>
          <w:sz w:val="20"/>
          <w:szCs w:val="20"/>
        </w:rPr>
        <w:t xml:space="preserve">   Музыкальный уголок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</w:t>
      </w:r>
      <w:r w:rsidR="00171B6A"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64187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Медицинский уголок     </w:t>
      </w:r>
      <w:r w:rsidR="00171B6A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71B6A">
        <w:rPr>
          <w:rFonts w:ascii="Times New Roman" w:hAnsi="Times New Roman" w:cs="Times New Roman"/>
          <w:b/>
          <w:sz w:val="20"/>
          <w:szCs w:val="20"/>
        </w:rPr>
        <w:t>Игровая зона</w:t>
      </w:r>
      <w:r w:rsidR="00171B6A">
        <w:t xml:space="preserve">   </w:t>
      </w:r>
      <w:r w:rsidR="00171B6A">
        <w:rPr>
          <w:noProof/>
          <w:lang w:eastAsia="ru-RU"/>
        </w:rPr>
        <w:t xml:space="preserve">          </w:t>
      </w:r>
      <w:r w:rsidR="00171B6A">
        <w:t xml:space="preserve">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171B6A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="00AF4908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</w:t>
      </w:r>
      <w:r w:rsidR="00AF4908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2352675" cy="2533650"/>
            <wp:effectExtent l="19050" t="0" r="9525" b="0"/>
            <wp:docPr id="10" name="Рисунок 7" descr="C:\Users\Madina\Desktop\20201003_11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dina\Desktop\20201003_1110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627" cy="25325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64187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</w:t>
      </w:r>
      <w:r w:rsidR="00B64187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2443941" cy="2580798"/>
            <wp:effectExtent l="0" t="0" r="0" b="0"/>
            <wp:docPr id="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437" cy="258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4187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</w:t>
      </w:r>
      <w:r w:rsidR="00AF4908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</w:t>
      </w:r>
      <w:r w:rsidR="00AF4908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2390775" cy="2533650"/>
            <wp:effectExtent l="19050" t="0" r="9525" b="0"/>
            <wp:docPr id="12" name="Рисунок 9" descr="C:\Users\Madina\Desktop\20201003_124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dina\Desktop\20201003_1240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577" cy="253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71B6A" w:rsidRPr="00171B6A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2514600" cy="2505075"/>
            <wp:effectExtent l="19050" t="0" r="0" b="0"/>
            <wp:docPr id="46" name="Рисунок 14" descr="C:\Users\Madina\Desktop\20201003_11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dina\Desktop\20201003_1118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13478" cy="25039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71B6A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</w:p>
    <w:p w:rsidR="002025FE" w:rsidRPr="00AF4908" w:rsidRDefault="00AF4908" w:rsidP="002025F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r w:rsidR="002025FE">
        <w:rPr>
          <w:rFonts w:ascii="Times New Roman" w:hAnsi="Times New Roman" w:cs="Times New Roman"/>
          <w:b/>
          <w:sz w:val="20"/>
          <w:szCs w:val="20"/>
        </w:rPr>
        <w:t xml:space="preserve">   Уголок природы        </w:t>
      </w:r>
      <w:r w:rsidR="00171B6A">
        <w:rPr>
          <w:rFonts w:ascii="Times New Roman" w:hAnsi="Times New Roman" w:cs="Times New Roman"/>
          <w:b/>
          <w:sz w:val="20"/>
          <w:szCs w:val="20"/>
        </w:rPr>
        <w:t xml:space="preserve">                          </w:t>
      </w:r>
      <w:r w:rsidR="002025FE">
        <w:rPr>
          <w:rFonts w:ascii="Times New Roman" w:hAnsi="Times New Roman" w:cs="Times New Roman"/>
          <w:b/>
          <w:sz w:val="20"/>
          <w:szCs w:val="20"/>
        </w:rPr>
        <w:t xml:space="preserve">              Уголок  ПДД                                               </w:t>
      </w:r>
      <w:r w:rsidR="00171B6A">
        <w:rPr>
          <w:rFonts w:ascii="Times New Roman" w:hAnsi="Times New Roman" w:cs="Times New Roman"/>
          <w:b/>
        </w:rPr>
        <w:t>Уголок  дежурств</w:t>
      </w:r>
      <w:r w:rsidR="00171B6A">
        <w:t xml:space="preserve">                                      </w:t>
      </w:r>
      <w:r w:rsidR="00171B6A">
        <w:rPr>
          <w:rFonts w:ascii="Times New Roman" w:hAnsi="Times New Roman" w:cs="Times New Roman"/>
          <w:b/>
          <w:sz w:val="20"/>
          <w:szCs w:val="20"/>
        </w:rPr>
        <w:t>Книжный уголок</w:t>
      </w:r>
      <w:r w:rsidR="00171B6A" w:rsidRPr="00171B6A">
        <w:rPr>
          <w:rFonts w:ascii="Times New Roman" w:hAnsi="Times New Roman" w:cs="Times New Roman"/>
          <w:b/>
        </w:rPr>
        <w:t xml:space="preserve"> </w:t>
      </w:r>
      <w:r w:rsidR="00171B6A">
        <w:rPr>
          <w:rFonts w:ascii="Times New Roman" w:hAnsi="Times New Roman" w:cs="Times New Roman"/>
          <w:b/>
        </w:rPr>
        <w:t xml:space="preserve">                                    </w:t>
      </w:r>
      <w:r w:rsidR="00171B6A">
        <w:t xml:space="preserve">  </w:t>
      </w:r>
    </w:p>
    <w:p w:rsidR="00FE1EF2" w:rsidRDefault="00AF4908" w:rsidP="002025FE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2352675" cy="2809875"/>
            <wp:effectExtent l="19050" t="0" r="9525" b="0"/>
            <wp:docPr id="13" name="Рисунок 10" descr="C:\Users\Madina\Desktop\20201003_124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dina\Desktop\20201003_1241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951" cy="2809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2190750" cy="2808684"/>
            <wp:effectExtent l="19050" t="0" r="0" b="0"/>
            <wp:docPr id="14" name="Рисунок 11" descr="C:\Users\Madina\Desktop\20201003_11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dina\Desktop\20201003_11005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774" cy="28074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</w:t>
      </w:r>
      <w:r w:rsidR="00171B6A" w:rsidRPr="00171B6A">
        <w:rPr>
          <w:noProof/>
          <w:lang w:eastAsia="ru-RU"/>
        </w:rPr>
        <w:t xml:space="preserve"> </w:t>
      </w:r>
      <w:r w:rsidR="00171B6A" w:rsidRPr="00171B6A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2447925" cy="2743200"/>
            <wp:effectExtent l="19050" t="0" r="9525" b="0"/>
            <wp:docPr id="47" name="Рисунок 16" descr="C:\Users\Madina\Desktop\20201005_13505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dina\Desktop\20201005_135053 (1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74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71B6A" w:rsidRPr="00171B6A">
        <w:rPr>
          <w:noProof/>
          <w:lang w:eastAsia="ru-RU"/>
        </w:rPr>
        <w:t xml:space="preserve"> </w:t>
      </w:r>
      <w:r w:rsidR="00171B6A" w:rsidRPr="00171B6A">
        <w:rPr>
          <w:noProof/>
          <w:lang w:eastAsia="ru-RU"/>
        </w:rPr>
        <w:drawing>
          <wp:inline distT="0" distB="0" distL="0" distR="0">
            <wp:extent cx="2505075" cy="2638425"/>
            <wp:effectExtent l="19050" t="0" r="9525" b="0"/>
            <wp:docPr id="52" name="Рисунок 13" descr="C:\Users\Madina\Desktop\IMG-2020100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dina\Desktop\IMG-20201005-WA0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638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71B6A">
        <w:rPr>
          <w:rFonts w:ascii="Times New Roman" w:hAnsi="Times New Roman" w:cs="Times New Roman"/>
          <w:b/>
          <w:sz w:val="40"/>
          <w:szCs w:val="40"/>
        </w:rPr>
        <w:t xml:space="preserve">   </w:t>
      </w:r>
    </w:p>
    <w:p w:rsidR="00FE1EF2" w:rsidRDefault="00FE1EF2" w:rsidP="002025FE">
      <w:pPr>
        <w:rPr>
          <w:rFonts w:ascii="Times New Roman" w:hAnsi="Times New Roman" w:cs="Times New Roman"/>
          <w:b/>
          <w:sz w:val="40"/>
          <w:szCs w:val="40"/>
        </w:rPr>
      </w:pPr>
    </w:p>
    <w:p w:rsidR="00FE1EF2" w:rsidRPr="00FE1EF2" w:rsidRDefault="00FE1EF2" w:rsidP="002025FE">
      <w:pPr>
        <w:rPr>
          <w:noProof/>
          <w:sz w:val="20"/>
          <w:szCs w:val="20"/>
          <w:lang w:eastAsia="ru-RU"/>
        </w:rPr>
      </w:pPr>
    </w:p>
    <w:p w:rsidR="00FE1EF2" w:rsidRDefault="00FC3AFB" w:rsidP="002025FE">
      <w:r>
        <w:rPr>
          <w:noProof/>
          <w:lang w:eastAsia="ru-RU"/>
        </w:rPr>
        <w:pict>
          <v:oval id="_x0000_s1029" style="position:absolute;margin-left:179.65pt;margin-top:6.45pt;width:453pt;height:39pt;z-index:251660288" fillcolor="#92d050" strokecolor="#9bbb59 [3206]" strokeweight="5pt">
            <v:stroke linestyle="thickThin"/>
            <v:shadow color="#868686"/>
            <v:textbox>
              <w:txbxContent>
                <w:p w:rsidR="002025FE" w:rsidRPr="002025FE" w:rsidRDefault="002025FE" w:rsidP="002025FE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025FE">
                    <w:rPr>
                      <w:b/>
                      <w:sz w:val="32"/>
                      <w:szCs w:val="32"/>
                    </w:rPr>
                    <w:t>Уголки средней группы «Лучики»</w:t>
                  </w:r>
                </w:p>
              </w:txbxContent>
            </v:textbox>
          </v:oval>
        </w:pict>
      </w:r>
      <w:r w:rsidR="002025FE">
        <w:t xml:space="preserve">            </w:t>
      </w:r>
    </w:p>
    <w:p w:rsidR="00FE1EF2" w:rsidRDefault="002025FE" w:rsidP="002025FE">
      <w:r>
        <w:t xml:space="preserve">               </w:t>
      </w:r>
    </w:p>
    <w:p w:rsidR="00594A4F" w:rsidRPr="00171B6A" w:rsidRDefault="00171B6A" w:rsidP="002025FE">
      <w:pPr>
        <w:rPr>
          <w:b/>
        </w:rPr>
      </w:pPr>
      <w:r>
        <w:rPr>
          <w:b/>
        </w:rPr>
        <w:t xml:space="preserve">             </w:t>
      </w:r>
      <w:r w:rsidR="002025FE" w:rsidRPr="002025FE">
        <w:rPr>
          <w:b/>
        </w:rPr>
        <w:t xml:space="preserve">Уголок математики         </w:t>
      </w:r>
      <w:r>
        <w:rPr>
          <w:b/>
        </w:rPr>
        <w:t xml:space="preserve">   </w:t>
      </w:r>
      <w:r w:rsidR="002025FE" w:rsidRPr="002025FE">
        <w:rPr>
          <w:b/>
        </w:rPr>
        <w:t xml:space="preserve">    </w:t>
      </w:r>
      <w:r>
        <w:rPr>
          <w:b/>
        </w:rPr>
        <w:t xml:space="preserve">                      </w:t>
      </w:r>
      <w:r w:rsidR="002025FE" w:rsidRPr="002025FE">
        <w:rPr>
          <w:b/>
        </w:rPr>
        <w:t xml:space="preserve">   </w:t>
      </w:r>
      <w:r>
        <w:rPr>
          <w:b/>
        </w:rPr>
        <w:t xml:space="preserve">      </w:t>
      </w:r>
      <w:r w:rsidR="002025FE" w:rsidRPr="002025FE">
        <w:rPr>
          <w:b/>
        </w:rPr>
        <w:t xml:space="preserve"> Уголок природы                                              </w:t>
      </w:r>
      <w:r>
        <w:rPr>
          <w:b/>
        </w:rPr>
        <w:t xml:space="preserve">       </w:t>
      </w:r>
      <w:r w:rsidR="002025FE" w:rsidRPr="002025FE">
        <w:rPr>
          <w:b/>
        </w:rPr>
        <w:t xml:space="preserve"> Уголок здоровь</w:t>
      </w:r>
      <w:r w:rsidR="00AF4908">
        <w:rPr>
          <w:b/>
        </w:rPr>
        <w:t>я</w:t>
      </w:r>
      <w:r>
        <w:rPr>
          <w:b/>
        </w:rPr>
        <w:t xml:space="preserve">                                             Уголок дежурства      </w:t>
      </w:r>
      <w:r w:rsidR="00AF4908">
        <w:rPr>
          <w:noProof/>
          <w:lang w:eastAsia="ru-RU"/>
        </w:rPr>
        <w:drawing>
          <wp:inline distT="0" distB="0" distL="0" distR="0">
            <wp:extent cx="2400300" cy="2819400"/>
            <wp:effectExtent l="19050" t="0" r="0" b="0"/>
            <wp:docPr id="20" name="Рисунок 17" descr="C:\Users\Madina\Desktop\20201003_12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dina\Desktop\20201003_12370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428" cy="281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F4908">
        <w:rPr>
          <w:noProof/>
          <w:lang w:eastAsia="ru-RU"/>
        </w:rPr>
        <w:t xml:space="preserve">  </w:t>
      </w:r>
      <w:r w:rsidR="00AF4908">
        <w:rPr>
          <w:noProof/>
          <w:lang w:eastAsia="ru-RU"/>
        </w:rPr>
        <w:drawing>
          <wp:inline distT="0" distB="0" distL="0" distR="0">
            <wp:extent cx="2419350" cy="2819400"/>
            <wp:effectExtent l="19050" t="0" r="0" b="0"/>
            <wp:docPr id="21" name="Рисунок 18" descr="C:\Users\Madina\Desktop\20201003_123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dina\Desktop\20201003_1235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977" cy="2818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AF4908">
        <w:rPr>
          <w:noProof/>
          <w:lang w:eastAsia="ru-RU"/>
        </w:rPr>
        <w:drawing>
          <wp:inline distT="0" distB="0" distL="0" distR="0">
            <wp:extent cx="2409825" cy="2819400"/>
            <wp:effectExtent l="19050" t="0" r="9525" b="0"/>
            <wp:docPr id="22" name="Рисунок 19" descr="C:\Users\Madina\Desktop\20201003_123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dina\Desktop\20201003_12364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493" cy="28213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43150" cy="2695575"/>
            <wp:effectExtent l="19050" t="0" r="0" b="0"/>
            <wp:docPr id="4" name="Рисунок 1" descr="C:\Users\Madina\Desktop\20201005_14072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ina\Desktop\20201005_140726 (1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253" cy="26968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025FE" w:rsidRPr="00AF4908" w:rsidRDefault="00171B6A" w:rsidP="002025FE">
      <w:pPr>
        <w:rPr>
          <w:b/>
        </w:rPr>
      </w:pPr>
      <w:r>
        <w:t xml:space="preserve">                </w:t>
      </w:r>
      <w:r w:rsidR="002025FE">
        <w:t xml:space="preserve">   </w:t>
      </w:r>
      <w:r w:rsidR="002025FE" w:rsidRPr="002025FE">
        <w:rPr>
          <w:b/>
        </w:rPr>
        <w:t xml:space="preserve">Уголок ПДД                                       </w:t>
      </w:r>
      <w:r>
        <w:rPr>
          <w:b/>
        </w:rPr>
        <w:t xml:space="preserve">         </w:t>
      </w:r>
      <w:r w:rsidR="002025FE" w:rsidRPr="002025FE">
        <w:rPr>
          <w:b/>
        </w:rPr>
        <w:t xml:space="preserve">               Игровая зона                            </w:t>
      </w:r>
      <w:r>
        <w:rPr>
          <w:b/>
        </w:rPr>
        <w:t xml:space="preserve">                </w:t>
      </w:r>
      <w:r w:rsidR="002025FE" w:rsidRPr="002025FE">
        <w:rPr>
          <w:b/>
        </w:rPr>
        <w:t xml:space="preserve">      Книжный уголок</w:t>
      </w:r>
      <w:r>
        <w:rPr>
          <w:b/>
        </w:rPr>
        <w:t xml:space="preserve">                                          Уголок безопасности</w:t>
      </w:r>
    </w:p>
    <w:p w:rsidR="00594A4F" w:rsidRDefault="00AF4908" w:rsidP="002025F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00300" cy="2981325"/>
            <wp:effectExtent l="19050" t="0" r="0" b="0"/>
            <wp:docPr id="23" name="Рисунок 20" descr="C:\Users\Madina\Desktop\20201003_114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dina\Desktop\20201003_11461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430" cy="2986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466975" cy="2981324"/>
            <wp:effectExtent l="19050" t="0" r="0" b="0"/>
            <wp:docPr id="24" name="Рисунок 21" descr="C:\Users\Madina\Desktop\20201003_11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dina\Desktop\20201003_11550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426" cy="2981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71B6A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324100" cy="2981325"/>
            <wp:effectExtent l="19050" t="0" r="0" b="0"/>
            <wp:docPr id="25" name="Рисунок 22" descr="C:\Users\Madina\Desktop\20201003_12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adina\Desktop\20201003_12065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23558" cy="29806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71B6A" w:rsidRPr="00171B6A">
        <w:rPr>
          <w:noProof/>
          <w:lang w:eastAsia="ru-RU"/>
        </w:rPr>
        <w:drawing>
          <wp:inline distT="0" distB="0" distL="0" distR="0">
            <wp:extent cx="2457450" cy="2847975"/>
            <wp:effectExtent l="19050" t="0" r="0" b="0"/>
            <wp:docPr id="32" name="Рисунок 25" descr="C:\Users\Madina\Desktop\PO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adina\Desktop\PO21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847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E1EF2" w:rsidRDefault="00FC3AFB" w:rsidP="002025FE">
      <w:r>
        <w:rPr>
          <w:noProof/>
          <w:lang w:eastAsia="ru-RU"/>
        </w:rPr>
        <w:lastRenderedPageBreak/>
        <w:pict>
          <v:oval id="_x0000_s1030" style="position:absolute;margin-left:149.15pt;margin-top:10.5pt;width:486pt;height:36.75pt;z-index:251661312" fillcolor="#92d050" strokecolor="#9bbb59 [3206]" strokeweight="5pt">
            <v:stroke linestyle="thickThin"/>
            <v:shadow color="#868686"/>
            <v:textbox>
              <w:txbxContent>
                <w:p w:rsidR="002025FE" w:rsidRPr="002025FE" w:rsidRDefault="002025FE">
                  <w:pPr>
                    <w:rPr>
                      <w:b/>
                      <w:sz w:val="32"/>
                      <w:szCs w:val="32"/>
                    </w:rPr>
                  </w:pPr>
                  <w:r w:rsidRPr="002025FE">
                    <w:rPr>
                      <w:b/>
                      <w:sz w:val="32"/>
                      <w:szCs w:val="32"/>
                    </w:rPr>
                    <w:t xml:space="preserve">                    Уголки старшей группы « Ромашки»</w:t>
                  </w:r>
                </w:p>
              </w:txbxContent>
            </v:textbox>
          </v:oval>
        </w:pict>
      </w:r>
    </w:p>
    <w:p w:rsidR="00FE1EF2" w:rsidRPr="00FE1EF2" w:rsidRDefault="002025FE" w:rsidP="002025FE">
      <w:pPr>
        <w:rPr>
          <w:b/>
          <w:noProof/>
          <w:sz w:val="20"/>
          <w:szCs w:val="20"/>
          <w:lang w:eastAsia="ru-RU"/>
        </w:rPr>
      </w:pPr>
      <w:r w:rsidRPr="002025FE">
        <w:rPr>
          <w:b/>
          <w:noProof/>
          <w:lang w:eastAsia="ru-RU"/>
        </w:rPr>
        <w:t xml:space="preserve">  </w:t>
      </w:r>
      <w:r w:rsidR="009620D1">
        <w:rPr>
          <w:b/>
          <w:noProof/>
          <w:lang w:eastAsia="ru-RU"/>
        </w:rPr>
        <w:t xml:space="preserve">               </w:t>
      </w:r>
    </w:p>
    <w:p w:rsidR="009620D1" w:rsidRDefault="00FE1EF2" w:rsidP="002025FE">
      <w:r>
        <w:rPr>
          <w:b/>
          <w:noProof/>
          <w:lang w:eastAsia="ru-RU"/>
        </w:rPr>
        <w:t xml:space="preserve">                  </w:t>
      </w:r>
      <w:r w:rsidR="002025FE" w:rsidRPr="002025FE">
        <w:rPr>
          <w:b/>
          <w:noProof/>
          <w:lang w:eastAsia="ru-RU"/>
        </w:rPr>
        <w:t xml:space="preserve">     Уголок  чтения                                                                                  </w:t>
      </w:r>
      <w:r w:rsidR="009620D1">
        <w:rPr>
          <w:b/>
          <w:noProof/>
          <w:lang w:eastAsia="ru-RU"/>
        </w:rPr>
        <w:t xml:space="preserve">   </w:t>
      </w:r>
      <w:r w:rsidR="002025FE" w:rsidRPr="002025FE">
        <w:rPr>
          <w:b/>
          <w:noProof/>
          <w:lang w:eastAsia="ru-RU"/>
        </w:rPr>
        <w:t xml:space="preserve">   Уголок ПДД                                                                                       </w:t>
      </w:r>
      <w:r w:rsidR="00C82AD2">
        <w:rPr>
          <w:b/>
          <w:noProof/>
          <w:lang w:eastAsia="ru-RU"/>
        </w:rPr>
        <w:t>Уголок здоровья</w:t>
      </w:r>
      <w:r w:rsidR="00AF4908">
        <w:rPr>
          <w:noProof/>
          <w:lang w:eastAsia="ru-RU"/>
        </w:rPr>
        <w:t xml:space="preserve"> </w:t>
      </w:r>
      <w:r w:rsidR="00AF4908">
        <w:rPr>
          <w:noProof/>
          <w:lang w:eastAsia="ru-RU"/>
        </w:rPr>
        <w:drawing>
          <wp:inline distT="0" distB="0" distL="0" distR="0">
            <wp:extent cx="2704119" cy="2534689"/>
            <wp:effectExtent l="304800" t="266700" r="324831" b="265661"/>
            <wp:docPr id="26" name="Рисунок 23" descr="C:\Users\Madina\Desktop\20201003_12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adina\Desktop\20201003_12381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977" cy="25354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F4908">
        <w:rPr>
          <w:noProof/>
          <w:lang w:eastAsia="ru-RU"/>
        </w:rPr>
        <w:drawing>
          <wp:inline distT="0" distB="0" distL="0" distR="0">
            <wp:extent cx="2717231" cy="2649740"/>
            <wp:effectExtent l="266700" t="266700" r="330769" b="264910"/>
            <wp:docPr id="27" name="Рисунок 24" descr="C:\Users\Madina\Desktop\20201003_12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adina\Desktop\20201003_12172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521" cy="265197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025FE">
        <w:t xml:space="preserve">    </w:t>
      </w:r>
      <w:r w:rsidR="009620D1">
        <w:t xml:space="preserve"> </w:t>
      </w:r>
      <w:r w:rsidR="00C82AD2">
        <w:rPr>
          <w:noProof/>
          <w:lang w:eastAsia="ru-RU"/>
        </w:rPr>
        <w:drawing>
          <wp:inline distT="0" distB="0" distL="0" distR="0">
            <wp:extent cx="2518064" cy="2645315"/>
            <wp:effectExtent l="304800" t="266700" r="320386" b="269335"/>
            <wp:docPr id="16" name="Рисунок 1" descr="C:\Users\Madina\Desktop\20201011_20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ina\Desktop\20201011_20333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495" cy="26594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620D1">
        <w:t xml:space="preserve">                                                                    </w:t>
      </w:r>
    </w:p>
    <w:p w:rsidR="00594A4F" w:rsidRPr="00AF4908" w:rsidRDefault="009620D1" w:rsidP="002025FE">
      <w:pPr>
        <w:rPr>
          <w:b/>
          <w:noProof/>
          <w:lang w:eastAsia="ru-RU"/>
        </w:rPr>
      </w:pPr>
      <w:r>
        <w:t xml:space="preserve">                 </w:t>
      </w:r>
      <w:r w:rsidR="002025FE" w:rsidRPr="002025FE">
        <w:rPr>
          <w:b/>
        </w:rPr>
        <w:t xml:space="preserve">Музыкальный уголок         </w:t>
      </w:r>
      <w:r>
        <w:rPr>
          <w:b/>
        </w:rPr>
        <w:t xml:space="preserve">                            </w:t>
      </w:r>
      <w:r w:rsidR="002025FE" w:rsidRPr="002025FE">
        <w:rPr>
          <w:b/>
        </w:rPr>
        <w:t xml:space="preserve">        </w:t>
      </w:r>
      <w:r>
        <w:rPr>
          <w:b/>
        </w:rPr>
        <w:t xml:space="preserve">                     </w:t>
      </w:r>
      <w:r w:rsidR="002025FE" w:rsidRPr="002025FE">
        <w:rPr>
          <w:b/>
        </w:rPr>
        <w:t xml:space="preserve">  </w:t>
      </w:r>
      <w:r>
        <w:rPr>
          <w:b/>
        </w:rPr>
        <w:t xml:space="preserve">                   </w:t>
      </w:r>
      <w:r w:rsidR="002025FE" w:rsidRPr="002025FE">
        <w:rPr>
          <w:b/>
        </w:rPr>
        <w:t xml:space="preserve">Игровая зона                                                             </w:t>
      </w:r>
      <w:r>
        <w:rPr>
          <w:b/>
        </w:rPr>
        <w:t xml:space="preserve">            </w:t>
      </w:r>
      <w:r w:rsidR="002025FE" w:rsidRPr="002025FE">
        <w:rPr>
          <w:b/>
        </w:rPr>
        <w:t xml:space="preserve"> Уголок   математики </w:t>
      </w:r>
    </w:p>
    <w:p w:rsidR="009620D1" w:rsidRDefault="00AF4908" w:rsidP="002025F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18773" cy="2504041"/>
            <wp:effectExtent l="304800" t="266700" r="324427" b="258209"/>
            <wp:docPr id="29" name="Рисунок 26" descr="C:\Users\Madina\Desktop\20201003_12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adina\Desktop\20201003_12231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160" cy="251065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673985" cy="2513517"/>
            <wp:effectExtent l="304800" t="266700" r="316865" b="267783"/>
            <wp:docPr id="30" name="Рисунок 27" descr="C:\Users\Madina\Desktop\20201003_11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adina\Desktop\20201003_11372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012" cy="251730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715029" cy="2464603"/>
            <wp:effectExtent l="304800" t="266700" r="332971" b="259547"/>
            <wp:docPr id="31" name="Рисунок 28" descr="C:\Users\Madina\Desktop\20201003_12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adina\Desktop\20201003_12384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491" cy="246502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25FE" w:rsidRDefault="00FC3AFB" w:rsidP="002025FE">
      <w:r>
        <w:rPr>
          <w:noProof/>
          <w:lang w:eastAsia="ru-RU"/>
        </w:rPr>
        <w:lastRenderedPageBreak/>
        <w:pict>
          <v:oval id="_x0000_s1034" style="position:absolute;margin-left:28.9pt;margin-top:7.2pt;width:691.5pt;height:49.8pt;z-index:251663360" fillcolor="#92d050" strokecolor="#9bbb59 [3206]" strokeweight="5pt">
            <v:stroke linestyle="thickThin"/>
            <v:shadow color="#868686"/>
            <v:textbox>
              <w:txbxContent>
                <w:p w:rsidR="002025FE" w:rsidRPr="002025FE" w:rsidRDefault="002025FE">
                  <w:pPr>
                    <w:rPr>
                      <w:b/>
                      <w:sz w:val="32"/>
                      <w:szCs w:val="32"/>
                    </w:rPr>
                  </w:pPr>
                  <w:r w:rsidRPr="002025FE">
                    <w:rPr>
                      <w:b/>
                      <w:sz w:val="32"/>
                      <w:szCs w:val="32"/>
                    </w:rPr>
                    <w:t>Непосредственная образовательная деятельность ( игры – занятия)</w:t>
                  </w:r>
                </w:p>
              </w:txbxContent>
            </v:textbox>
          </v:oval>
        </w:pict>
      </w:r>
    </w:p>
    <w:p w:rsidR="00171B6A" w:rsidRDefault="00171B6A" w:rsidP="002025FE"/>
    <w:p w:rsidR="00FE1EF2" w:rsidRDefault="00FE1EF2" w:rsidP="002025FE"/>
    <w:p w:rsidR="002025FE" w:rsidRDefault="00FE1EF2" w:rsidP="002025FE">
      <w:r>
        <w:rPr>
          <w:noProof/>
          <w:lang w:eastAsia="ru-RU"/>
        </w:rPr>
        <w:t xml:space="preserve">       </w:t>
      </w:r>
      <w:r w:rsidR="00171B6A">
        <w:rPr>
          <w:noProof/>
          <w:lang w:eastAsia="ru-RU"/>
        </w:rPr>
        <w:drawing>
          <wp:inline distT="0" distB="0" distL="0" distR="0">
            <wp:extent cx="3028950" cy="1971675"/>
            <wp:effectExtent l="19050" t="0" r="0" b="0"/>
            <wp:docPr id="34" name="Рисунок 3" descr="C:\Users\Madina\AppData\Local\Temp\Rar$DIa0.338\IMG-20201003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ina\AppData\Local\Temp\Rar$DIa0.338\IMG-20201003-WA004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565" cy="1971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71B6A">
        <w:rPr>
          <w:noProof/>
          <w:lang w:eastAsia="ru-RU"/>
        </w:rPr>
        <w:t xml:space="preserve">       </w:t>
      </w:r>
      <w:r w:rsidR="00171B6A">
        <w:rPr>
          <w:noProof/>
          <w:lang w:eastAsia="ru-RU"/>
        </w:rPr>
        <w:drawing>
          <wp:inline distT="0" distB="0" distL="0" distR="0">
            <wp:extent cx="3009900" cy="1962150"/>
            <wp:effectExtent l="19050" t="0" r="0" b="0"/>
            <wp:docPr id="35" name="Рисунок 4" descr="C:\Users\Madina\AppData\Local\Temp\Rar$DIa0.643\IMG-2020091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dina\AppData\Local\Temp\Rar$DIa0.643\IMG-20200917-WA0026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558" cy="196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71B6A">
        <w:rPr>
          <w:noProof/>
          <w:lang w:eastAsia="ru-RU"/>
        </w:rPr>
        <w:t xml:space="preserve">        </w:t>
      </w:r>
      <w:r w:rsidR="00171B6A">
        <w:rPr>
          <w:noProof/>
          <w:lang w:eastAsia="ru-RU"/>
        </w:rPr>
        <w:drawing>
          <wp:inline distT="0" distB="0" distL="0" distR="0">
            <wp:extent cx="3086100" cy="1969294"/>
            <wp:effectExtent l="19050" t="0" r="0" b="0"/>
            <wp:docPr id="39" name="Рисунок 5" descr="C:\Users\Madina\AppData\Local\Temp\Rar$DIa0.366\IMG-201911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dina\AppData\Local\Temp\Rar$DIa0.366\IMG-20191125-WA002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706" cy="19690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025FE" w:rsidRDefault="00FE1EF2" w:rsidP="002025FE">
      <w:r>
        <w:rPr>
          <w:noProof/>
          <w:lang w:eastAsia="ru-RU"/>
        </w:rPr>
        <w:t xml:space="preserve">     </w:t>
      </w:r>
      <w:r w:rsidR="00171B6A">
        <w:rPr>
          <w:noProof/>
          <w:lang w:eastAsia="ru-RU"/>
        </w:rPr>
        <w:drawing>
          <wp:inline distT="0" distB="0" distL="0" distR="0">
            <wp:extent cx="3028950" cy="2076450"/>
            <wp:effectExtent l="19050" t="0" r="0" b="0"/>
            <wp:docPr id="40" name="Рисунок 6" descr="C:\Users\Madina\AppData\Local\Temp\Rar$DIa0.922\IMG-20191118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dina\AppData\Local\Temp\Rar$DIa0.922\IMG-20191118-WA0145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00" cy="2075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71B6A">
        <w:rPr>
          <w:noProof/>
          <w:lang w:eastAsia="ru-RU"/>
        </w:rPr>
        <w:t xml:space="preserve">      </w:t>
      </w:r>
      <w:r w:rsidR="00171B6A">
        <w:rPr>
          <w:noProof/>
          <w:lang w:eastAsia="ru-RU"/>
        </w:rPr>
        <w:drawing>
          <wp:inline distT="0" distB="0" distL="0" distR="0">
            <wp:extent cx="3048000" cy="2076450"/>
            <wp:effectExtent l="19050" t="0" r="0" b="0"/>
            <wp:docPr id="41" name="Рисунок 7" descr="C:\Users\Madina\AppData\Local\Temp\Rar$DIa0.037\IMG-2020022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dina\AppData\Local\Temp\Rar$DIa0.037\IMG-20200221-WA002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610" cy="2076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71B6A">
        <w:rPr>
          <w:noProof/>
          <w:lang w:eastAsia="ru-RU"/>
        </w:rPr>
        <w:t xml:space="preserve">     </w:t>
      </w:r>
      <w:r w:rsidR="00171B6A">
        <w:rPr>
          <w:noProof/>
          <w:lang w:eastAsia="ru-RU"/>
        </w:rPr>
        <w:drawing>
          <wp:inline distT="0" distB="0" distL="0" distR="0">
            <wp:extent cx="3200400" cy="2072273"/>
            <wp:effectExtent l="19050" t="0" r="0" b="0"/>
            <wp:docPr id="43" name="Рисунок 9" descr="C:\Users\Madina\AppData\Local\Temp\Rar$DIa0.574\IMG-2020091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dina\AppData\Local\Temp\Rar$DIa0.574\IMG-20200910-WA0025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219479" cy="20846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025FE" w:rsidRDefault="00FE1EF2" w:rsidP="002025FE">
      <w:r>
        <w:rPr>
          <w:noProof/>
          <w:lang w:eastAsia="ru-RU"/>
        </w:rPr>
        <w:t xml:space="preserve">    </w:t>
      </w:r>
      <w:r w:rsidR="00171B6A">
        <w:rPr>
          <w:noProof/>
          <w:lang w:eastAsia="ru-RU"/>
        </w:rPr>
        <w:drawing>
          <wp:inline distT="0" distB="0" distL="0" distR="0">
            <wp:extent cx="3028950" cy="2228850"/>
            <wp:effectExtent l="19050" t="0" r="0" b="0"/>
            <wp:docPr id="42" name="Рисунок 8" descr="C:\Users\Madina\AppData\Local\Temp\Rar$DIa0.180\IMG-2019122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dina\AppData\Local\Temp\Rar$DIa0.180\IMG-20191223-WA0018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030919" cy="22302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71B6A">
        <w:rPr>
          <w:noProof/>
          <w:lang w:eastAsia="ru-RU"/>
        </w:rPr>
        <w:t xml:space="preserve">     </w:t>
      </w:r>
      <w:r w:rsidR="00171B6A">
        <w:rPr>
          <w:noProof/>
          <w:lang w:eastAsia="ru-RU"/>
        </w:rPr>
        <w:drawing>
          <wp:inline distT="0" distB="0" distL="0" distR="0">
            <wp:extent cx="3114675" cy="2228850"/>
            <wp:effectExtent l="19050" t="0" r="9525" b="0"/>
            <wp:docPr id="44" name="Рисунок 10" descr="C:\Users\Madina\Desktop\IMG-2020091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dina\Desktop\IMG-20200910-WA003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71B6A">
        <w:rPr>
          <w:noProof/>
          <w:lang w:eastAsia="ru-RU"/>
        </w:rPr>
        <w:t xml:space="preserve">   </w:t>
      </w:r>
      <w:r w:rsidR="00171B6A">
        <w:rPr>
          <w:noProof/>
          <w:lang w:eastAsia="ru-RU"/>
        </w:rPr>
        <w:drawing>
          <wp:inline distT="0" distB="0" distL="0" distR="0">
            <wp:extent cx="3219450" cy="2228849"/>
            <wp:effectExtent l="19050" t="0" r="0" b="0"/>
            <wp:docPr id="45" name="Рисунок 11" descr="C:\Users\Madina\Downloads\IMG-20191130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dina\Downloads\IMG-20191130-WA0097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015" cy="22278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620D1" w:rsidRDefault="00FC3AFB" w:rsidP="002025FE">
      <w:r>
        <w:rPr>
          <w:noProof/>
          <w:lang w:eastAsia="ru-RU"/>
        </w:rPr>
        <w:lastRenderedPageBreak/>
        <w:pict>
          <v:oval id="_x0000_s1036" style="position:absolute;margin-left:166.85pt;margin-top:8.05pt;width:477.2pt;height:43.65pt;z-index:251664384" fillcolor="#92d050" strokecolor="#9bbb59 [3206]" strokeweight="5pt">
            <v:stroke linestyle="thickThin"/>
            <v:shadow color="#868686"/>
            <v:textbox style="mso-next-textbox:#_x0000_s1036">
              <w:txbxContent>
                <w:p w:rsidR="00171B6A" w:rsidRPr="00171B6A" w:rsidRDefault="009620D1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Музыкальные</w:t>
                  </w:r>
                  <w:r w:rsidR="00171B6A" w:rsidRPr="00171B6A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мероприятия</w:t>
                  </w:r>
                  <w:r w:rsidR="00171B6A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в детском саду</w:t>
                  </w:r>
                </w:p>
              </w:txbxContent>
            </v:textbox>
          </v:oval>
        </w:pict>
      </w:r>
    </w:p>
    <w:p w:rsidR="00FE1EF2" w:rsidRDefault="00FE1EF2" w:rsidP="002025FE">
      <w:pPr>
        <w:rPr>
          <w:noProof/>
          <w:lang w:eastAsia="ru-RU"/>
        </w:rPr>
      </w:pPr>
    </w:p>
    <w:p w:rsidR="00FE1EF2" w:rsidRPr="00FE1EF2" w:rsidRDefault="009620D1" w:rsidP="002025FE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44189" cy="1932016"/>
            <wp:effectExtent l="171450" t="133350" r="151361" b="87284"/>
            <wp:docPr id="8" name="Рисунок 1" descr="C:\Users\Madina\AppData\Local\Temp\Rar$DIa0.021\IMG-2019122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ina\AppData\Local\Temp\Rar$DIa0.021\IMG-20191228-WA004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782" cy="193332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14797" cy="1924050"/>
            <wp:effectExtent l="152400" t="133350" r="156903" b="95250"/>
            <wp:docPr id="18" name="Рисунок 5" descr="C:\Users\Madina\Desktop\Screenshot_20201006-122353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dina\Desktop\Screenshot_20201006-122353_Video Player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058" cy="192811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97678" cy="1854674"/>
            <wp:effectExtent l="95250" t="133350" r="126422" b="88426"/>
            <wp:docPr id="49" name="Рисунок 3" descr="C:\Users\Madina\Desktop\IMG-2019102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ina\Desktop\IMG-20191029-WA002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208352" cy="186368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00349" cy="1935941"/>
            <wp:effectExtent l="152400" t="133350" r="128501" b="102409"/>
            <wp:docPr id="36" name="Рисунок 7" descr="C:\Users\Madina\Desktop\20200222_11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dina\Desktop\20200222_11191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715" cy="193812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2825981" cy="2107681"/>
            <wp:effectExtent l="152400" t="114300" r="126769" b="83069"/>
            <wp:docPr id="37" name="Рисунок 6" descr="C:\Users\Madina\Desktop\Screenshot_20201006-121641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dina\Desktop\Screenshot_20201006-121641_Video Player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839911" cy="21180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9620D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45575" cy="2050127"/>
            <wp:effectExtent l="171450" t="114300" r="154825" b="83473"/>
            <wp:docPr id="51" name="Рисунок 10" descr="C:\Users\Madina\Desktop\Screenshot_20201006-133753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dina\Desktop\Screenshot_20201006-133753_Instagram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948" cy="205441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9620D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20638" cy="2095500"/>
            <wp:effectExtent l="171450" t="114300" r="160712" b="76200"/>
            <wp:docPr id="38" name="Рисунок 4" descr="C:\Users\Madina\Desktop\IMG-2020022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dina\Desktop\IMG-20200222-WA004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30" cy="209639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10196" cy="2144571"/>
            <wp:effectExtent l="171450" t="114300" r="152054" b="84279"/>
            <wp:docPr id="50" name="Рисунок 9" descr="C:\Users\Madina\AppData\Local\Temp\Rar$DIa0.289\IMG-20191227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dina\AppData\Local\Temp\Rar$DIa0.289\IMG-20191227-WA0080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023" cy="215428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9620D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929197" cy="2151149"/>
            <wp:effectExtent l="171450" t="114300" r="156903" b="77701"/>
            <wp:docPr id="53" name="Рисунок 11" descr="C:\Users\Madina\Desktop\Screenshot_20201006-133225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dina\Desktop\Screenshot_20201006-133225_Instagram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185" cy="215260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9620D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623358" cy="2050119"/>
            <wp:effectExtent l="171450" t="114300" r="157942" b="83481"/>
            <wp:docPr id="58" name="Рисунок 16" descr="C:\Users\Madina\Desktop\Screenshot_20201006-135240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dina\Desktop\Screenshot_20201006-135240_Instagram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08" cy="204992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E1EF2" w:rsidRDefault="00FC3AFB" w:rsidP="002025F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oval id="_x0000_s1040" style="position:absolute;margin-left:186.65pt;margin-top:7.45pt;width:375.75pt;height:36.65pt;z-index:251665408" fillcolor="#92d050" strokecolor="#9bbb59 [3206]" strokeweight="5pt">
            <v:stroke linestyle="thickThin"/>
            <v:shadow color="#868686"/>
            <v:textbox style="mso-next-textbox:#_x0000_s1040">
              <w:txbxContent>
                <w:p w:rsidR="00FE1EF2" w:rsidRPr="009620D1" w:rsidRDefault="00FE1EF2" w:rsidP="00FE1EF2">
                  <w:pPr>
                    <w:rPr>
                      <w:b/>
                      <w:sz w:val="32"/>
                      <w:szCs w:val="32"/>
                    </w:rPr>
                  </w:pPr>
                  <w:r w:rsidRPr="009620D1">
                    <w:rPr>
                      <w:b/>
                      <w:sz w:val="32"/>
                      <w:szCs w:val="32"/>
                    </w:rPr>
                    <w:t>Взаимодействие с родителями</w:t>
                  </w:r>
                </w:p>
              </w:txbxContent>
            </v:textbox>
          </v:oval>
        </w:pict>
      </w:r>
      <w:r w:rsidR="00FE1EF2">
        <w:rPr>
          <w:noProof/>
          <w:lang w:eastAsia="ru-RU"/>
        </w:rPr>
        <w:t xml:space="preserve">         </w:t>
      </w:r>
    </w:p>
    <w:p w:rsidR="00FE1EF2" w:rsidRDefault="00FE1EF2" w:rsidP="002025FE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</w:t>
      </w:r>
    </w:p>
    <w:p w:rsidR="00FE1EF2" w:rsidRDefault="00FE1EF2" w:rsidP="002025FE">
      <w:pPr>
        <w:rPr>
          <w:rFonts w:ascii="Times New Roman" w:eastAsia="Times New Roman" w:hAnsi="Times New Roman" w:cs="Times New Roman"/>
          <w:noProof/>
          <w:color w:val="000000"/>
          <w:w w:val="0"/>
          <w:lang w:eastAsia="ru-RU"/>
        </w:rPr>
      </w:pPr>
      <w:r>
        <w:rPr>
          <w:noProof/>
          <w:lang w:eastAsia="ru-RU"/>
        </w:rPr>
        <w:t xml:space="preserve">            </w:t>
      </w:r>
      <w:r w:rsidR="009620D1">
        <w:rPr>
          <w:noProof/>
          <w:lang w:eastAsia="ru-RU"/>
        </w:rPr>
        <w:drawing>
          <wp:inline distT="0" distB="0" distL="0" distR="0">
            <wp:extent cx="3181350" cy="2259687"/>
            <wp:effectExtent l="19050" t="0" r="0" b="0"/>
            <wp:docPr id="59" name="Рисунок 17" descr="C:\Users\Madina\Desktop\Screenshot_20201006-141524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dina\Desktop\Screenshot_20201006-141524_Instagram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884" cy="22636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620D1">
        <w:rPr>
          <w:noProof/>
          <w:lang w:eastAsia="ru-RU"/>
        </w:rPr>
        <w:drawing>
          <wp:inline distT="0" distB="0" distL="0" distR="0">
            <wp:extent cx="2990157" cy="2234256"/>
            <wp:effectExtent l="19050" t="0" r="693" b="0"/>
            <wp:docPr id="60" name="Рисунок 18" descr="G:\ФОТОГРАФИИ\20190420_11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ФОТОГРАФИИ\20190420_110403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954" cy="22348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620D1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857154" cy="2267184"/>
            <wp:effectExtent l="19050" t="0" r="346" b="0"/>
            <wp:docPr id="62" name="Рисунок 20" descr="C:\Users\Madina\Desktop\IMG-201811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dina\Desktop\IMG-20181117-WA0005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525" cy="2266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620D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</w:t>
      </w:r>
      <w:r w:rsidR="009620D1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lang w:eastAsia="ru-RU"/>
        </w:rPr>
        <w:t xml:space="preserve">                         </w:t>
      </w:r>
    </w:p>
    <w:p w:rsidR="00FE1EF2" w:rsidRDefault="00FE1EF2" w:rsidP="002025FE">
      <w:pPr>
        <w:rPr>
          <w:rFonts w:ascii="Times New Roman" w:eastAsia="Times New Roman" w:hAnsi="Times New Roman" w:cs="Times New Roman"/>
          <w:noProof/>
          <w:color w:val="000000"/>
          <w:w w:val="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lang w:eastAsia="ru-RU"/>
        </w:rPr>
        <w:t xml:space="preserve">            </w:t>
      </w:r>
      <w:r w:rsidR="009620D1" w:rsidRPr="009620D1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3081598" cy="2028305"/>
            <wp:effectExtent l="19050" t="0" r="4502" b="0"/>
            <wp:docPr id="71" name="Рисунок 21" descr="C:\Users\Madina\Desktop\20191029_10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dina\Desktop\20191029_101519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562" cy="20276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620D1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 xml:space="preserve">              </w:t>
      </w:r>
      <w:r w:rsidR="009620D1" w:rsidRPr="009620D1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3056024" cy="1977538"/>
            <wp:effectExtent l="19050" t="0" r="0" b="0"/>
            <wp:docPr id="74" name="Рисунок 19" descr="C:\Users\Madina\Desktop\IMG-2018111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dina\Desktop\IMG-20181117-WA0006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410" cy="19771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620D1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 xml:space="preserve">                                                                                        </w:t>
      </w:r>
      <w:r w:rsidR="009620D1" w:rsidRPr="009620D1">
        <w:rPr>
          <w:rFonts w:ascii="Times New Roman" w:eastAsia="Times New Roman" w:hAnsi="Times New Roman" w:cs="Times New Roman"/>
          <w:noProof/>
          <w:color w:val="000000"/>
          <w:w w:val="0"/>
          <w:sz w:val="36"/>
          <w:szCs w:val="36"/>
          <w:lang w:eastAsia="ru-RU"/>
        </w:rPr>
        <w:drawing>
          <wp:inline distT="0" distB="0" distL="0" distR="0">
            <wp:extent cx="2878513" cy="2026871"/>
            <wp:effectExtent l="19050" t="0" r="0" b="0"/>
            <wp:docPr id="84" name="Рисунок 25" descr="C:\Users\Madina\AppData\Local\Temp\Rar$DIa0.089\DSC_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adina\AppData\Local\Temp\Rar$DIa0.089\DSC_1315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00" cy="20377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620D1">
        <w:rPr>
          <w:rFonts w:ascii="Times New Roman" w:eastAsia="Times New Roman" w:hAnsi="Times New Roman" w:cs="Times New Roman"/>
          <w:noProof/>
          <w:color w:val="000000"/>
          <w:w w:val="0"/>
          <w:sz w:val="36"/>
          <w:szCs w:val="3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36"/>
          <w:szCs w:val="36"/>
          <w:lang w:eastAsia="ru-RU"/>
        </w:rPr>
        <w:t xml:space="preserve">                                     </w:t>
      </w:r>
    </w:p>
    <w:p w:rsidR="00FE1EF2" w:rsidRDefault="00FE1EF2" w:rsidP="002025FE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36"/>
          <w:szCs w:val="36"/>
          <w:lang w:eastAsia="ru-RU"/>
        </w:rPr>
        <w:t xml:space="preserve">       </w:t>
      </w:r>
      <w:r w:rsidR="009620D1" w:rsidRPr="009620D1">
        <w:rPr>
          <w:rFonts w:ascii="Times New Roman" w:eastAsia="Times New Roman" w:hAnsi="Times New Roman" w:cs="Times New Roman"/>
          <w:noProof/>
          <w:color w:val="000000"/>
          <w:w w:val="0"/>
          <w:sz w:val="36"/>
          <w:szCs w:val="36"/>
          <w:lang w:eastAsia="ru-RU"/>
        </w:rPr>
        <w:drawing>
          <wp:inline distT="0" distB="0" distL="0" distR="0">
            <wp:extent cx="3015095" cy="2257153"/>
            <wp:effectExtent l="19050" t="0" r="0" b="0"/>
            <wp:docPr id="82" name="Рисунок 24" descr="C:\Users\Madina\Desktop\DSC_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adina\Desktop\DSC_1313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69" cy="22632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40"/>
          <w:szCs w:val="40"/>
          <w:lang w:eastAsia="ru-RU"/>
        </w:rPr>
        <w:t xml:space="preserve"> </w:t>
      </w:r>
      <w:r w:rsidRPr="00FE1EF2">
        <w:rPr>
          <w:rFonts w:ascii="Times New Roman" w:eastAsia="Times New Roman" w:hAnsi="Times New Roman" w:cs="Times New Roman"/>
          <w:noProof/>
          <w:color w:val="000000"/>
          <w:w w:val="0"/>
          <w:sz w:val="40"/>
          <w:szCs w:val="40"/>
          <w:lang w:eastAsia="ru-RU"/>
        </w:rPr>
        <w:drawing>
          <wp:inline distT="0" distB="0" distL="0" distR="0">
            <wp:extent cx="2948594" cy="2194560"/>
            <wp:effectExtent l="19050" t="0" r="4156" b="0"/>
            <wp:docPr id="55" name="Рисунок 23" descr="C:\Users\Madina\Desktop\Screenshot_20201006-143410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adina\Desktop\Screenshot_20201006-143410_Video Player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16" cy="22014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40"/>
          <w:szCs w:val="40"/>
          <w:lang w:eastAsia="ru-RU"/>
        </w:rPr>
        <w:t xml:space="preserve">    </w:t>
      </w:r>
      <w:r w:rsidR="009620D1" w:rsidRPr="009620D1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965219" cy="2201590"/>
            <wp:effectExtent l="19050" t="0" r="6581" b="0"/>
            <wp:docPr id="77" name="Рисунок 26" descr="C:\Users\Madina\Desktop\Screenshot_20201006-141958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adina\Desktop\Screenshot_20201006-141958_Gallery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663" cy="22048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620D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                                                                      </w:t>
      </w:r>
    </w:p>
    <w:p w:rsidR="009620D1" w:rsidRPr="00FE1EF2" w:rsidRDefault="00FC3AFB" w:rsidP="002025FE">
      <w:pPr>
        <w:rPr>
          <w:rFonts w:ascii="Times New Roman" w:eastAsia="Times New Roman" w:hAnsi="Times New Roman" w:cs="Times New Roman"/>
          <w:noProof/>
          <w:color w:val="000000"/>
          <w:w w:val="0"/>
          <w:sz w:val="40"/>
          <w:szCs w:val="40"/>
          <w:lang w:eastAsia="ru-RU"/>
        </w:rPr>
      </w:pPr>
      <w:r w:rsidRPr="00FC3AFB"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lastRenderedPageBreak/>
        <w:pict>
          <v:oval id="_x0000_s1042" style="position:absolute;margin-left:104.05pt;margin-top:28.9pt;width:524.3pt;height:39.95pt;z-index:251666432" fillcolor="#92d050" strokecolor="#9bbb59 [3206]" strokeweight="5pt">
            <v:stroke linestyle="thickThin"/>
            <v:shadow color="#868686"/>
            <v:textbox>
              <w:txbxContent>
                <w:p w:rsidR="00FE1EF2" w:rsidRPr="00FE1EF2" w:rsidRDefault="00FE1EF2">
                  <w:pPr>
                    <w:rPr>
                      <w:b/>
                      <w:sz w:val="32"/>
                      <w:szCs w:val="32"/>
                    </w:rPr>
                  </w:pPr>
                  <w:r w:rsidRPr="00FE1EF2">
                    <w:rPr>
                      <w:b/>
                      <w:sz w:val="32"/>
                      <w:szCs w:val="32"/>
                    </w:rPr>
                    <w:t>Театрализованное представление в детском саду</w:t>
                  </w:r>
                </w:p>
              </w:txbxContent>
            </v:textbox>
          </v:oval>
        </w:pict>
      </w:r>
      <w:r w:rsidR="009620D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</w:t>
      </w:r>
    </w:p>
    <w:p w:rsidR="00FE1EF2" w:rsidRDefault="00FE1EF2" w:rsidP="002025FE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FE1EF2" w:rsidRDefault="00FE1EF2" w:rsidP="002025FE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FE1EF2" w:rsidRDefault="00FE1EF2" w:rsidP="002025FE">
      <w:pPr>
        <w:rPr>
          <w:noProof/>
          <w:lang w:eastAsia="ru-RU"/>
        </w:rPr>
      </w:pPr>
    </w:p>
    <w:p w:rsidR="00FE1EF2" w:rsidRDefault="00FE1EF2" w:rsidP="002025F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29593" cy="2473902"/>
            <wp:effectExtent l="304800" t="266700" r="323157" b="269298"/>
            <wp:docPr id="56" name="Рисунок 1" descr="C:\Users\Madina\Desktop\IMG-2019112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ina\Desktop\IMG-20191120-WA0041.jp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329" cy="248306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96589" cy="2476442"/>
            <wp:effectExtent l="304800" t="266700" r="322811" b="266758"/>
            <wp:docPr id="57" name="Рисунок 2" descr="C:\Users\Madina\AppData\Local\Temp\Rar$DIa0.787\IMG-2019112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ina\AppData\Local\Temp\Rar$DIa0.787\IMG-20191120-WA0042.jp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105" cy="247893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71650" cy="2474308"/>
            <wp:effectExtent l="304800" t="266700" r="328700" b="268892"/>
            <wp:docPr id="61" name="Рисунок 3" descr="C:\Users\Madina\AppData\Local\Temp\Rar$DIa0.099\IMG-2019112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ina\AppData\Local\Temp\Rar$DIa0.099\IMG-20191120-WA0036.jp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935" cy="247859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E1EF2" w:rsidRDefault="00FE1EF2" w:rsidP="002025F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21527" cy="2303780"/>
            <wp:effectExtent l="304800" t="266700" r="316923" b="267970"/>
            <wp:docPr id="63" name="Рисунок 4" descr="C:\Users\Madina\Desktop\Screenshot_20201006-154523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dina\Desktop\Screenshot_20201006-154523_Instagram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625" cy="231117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71156" cy="2306955"/>
            <wp:effectExtent l="304800" t="266700" r="319694" b="264795"/>
            <wp:docPr id="64" name="Рисунок 5" descr="C:\Users\Madina\Desktop\Screenshot_20201006-154412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dina\Desktop\Screenshot_20201006-154412_Gallery.jp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936" cy="231108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E1EF2">
        <w:rPr>
          <w:noProof/>
          <w:lang w:eastAsia="ru-RU"/>
        </w:rPr>
        <w:drawing>
          <wp:inline distT="0" distB="0" distL="0" distR="0">
            <wp:extent cx="2808316" cy="2316730"/>
            <wp:effectExtent l="304800" t="266700" r="315884" b="274070"/>
            <wp:docPr id="68" name="Рисунок 6" descr="C:\Users\Madina\Desktop\Screenshot_20201006-154345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dina\Desktop\Screenshot_20201006-154345_Video Player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674" cy="231620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E1EF2" w:rsidRDefault="00FE1EF2" w:rsidP="002025FE">
      <w:pPr>
        <w:rPr>
          <w:noProof/>
          <w:lang w:eastAsia="ru-RU"/>
        </w:rPr>
      </w:pPr>
    </w:p>
    <w:p w:rsidR="00FE1EF2" w:rsidRDefault="00FE1EF2" w:rsidP="002025FE">
      <w:pPr>
        <w:rPr>
          <w:noProof/>
          <w:lang w:eastAsia="ru-RU"/>
        </w:rPr>
      </w:pPr>
    </w:p>
    <w:p w:rsidR="00FE1EF2" w:rsidRDefault="00FC3AFB" w:rsidP="00FE1EF2">
      <w:pPr>
        <w:ind w:left="-142"/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oval id="_x0000_s1043" style="position:absolute;left:0;text-align:left;margin-left:168.9pt;margin-top:194.4pt;width:496.15pt;height:212.1pt;z-index:251667456" fillcolor="white [3201]" strokecolor="#9bbb59 [3206]" strokeweight="5pt">
            <v:stroke linestyle="thickThin"/>
            <v:shadow color="#868686"/>
            <v:textbox style="mso-next-textbox:#_x0000_s1043">
              <w:txbxContent>
                <w:p w:rsidR="00FE1EF2" w:rsidRPr="00FE1EF2" w:rsidRDefault="00FE1EF2" w:rsidP="00FE1EF2">
                  <w:pPr>
                    <w:jc w:val="center"/>
                    <w:rPr>
                      <w:b/>
                      <w:sz w:val="96"/>
                      <w:szCs w:val="96"/>
                    </w:rPr>
                  </w:pPr>
                  <w:r w:rsidRPr="00FE1EF2">
                    <w:rPr>
                      <w:b/>
                      <w:sz w:val="96"/>
                      <w:szCs w:val="96"/>
                    </w:rPr>
                    <w:t>Спасибо за внимание</w:t>
                  </w:r>
                </w:p>
              </w:txbxContent>
            </v:textbox>
          </v:oval>
        </w:pict>
      </w:r>
      <w:r w:rsidR="00FE1EF2">
        <w:rPr>
          <w:noProof/>
          <w:lang w:eastAsia="ru-RU"/>
        </w:rPr>
        <w:drawing>
          <wp:inline distT="0" distB="0" distL="0" distR="0">
            <wp:extent cx="10554280" cy="7722524"/>
            <wp:effectExtent l="19050" t="0" r="0" b="0"/>
            <wp:docPr id="70" name="Рисунок 8" descr="C:\Users\Madina\Pictures\1584978289_41-p-krasivie-foni-dlya-tekstov-dlya-detei-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dina\Pictures\1584978289_41-p-krasivie-foni-dlya-tekstov-dlya-detei-99.jp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492" cy="7727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1EF2" w:rsidSect="00FE1EF2">
      <w:pgSz w:w="15840" w:h="12240" w:orient="landscape"/>
      <w:pgMar w:top="0" w:right="0" w:bottom="48" w:left="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F68" w:rsidRDefault="00C42F68" w:rsidP="002025FE">
      <w:pPr>
        <w:spacing w:after="0" w:line="240" w:lineRule="auto"/>
      </w:pPr>
      <w:r>
        <w:separator/>
      </w:r>
    </w:p>
  </w:endnote>
  <w:endnote w:type="continuationSeparator" w:id="1">
    <w:p w:rsidR="00C42F68" w:rsidRDefault="00C42F68" w:rsidP="00202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F68" w:rsidRDefault="00C42F68" w:rsidP="002025FE">
      <w:pPr>
        <w:spacing w:after="0" w:line="240" w:lineRule="auto"/>
      </w:pPr>
      <w:r>
        <w:separator/>
      </w:r>
    </w:p>
  </w:footnote>
  <w:footnote w:type="continuationSeparator" w:id="1">
    <w:p w:rsidR="00C42F68" w:rsidRDefault="00C42F68" w:rsidP="002025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25FE"/>
    <w:rsid w:val="00051608"/>
    <w:rsid w:val="000702C9"/>
    <w:rsid w:val="000A4A3D"/>
    <w:rsid w:val="000C51D4"/>
    <w:rsid w:val="00106872"/>
    <w:rsid w:val="00171B6A"/>
    <w:rsid w:val="00195BDB"/>
    <w:rsid w:val="002025FE"/>
    <w:rsid w:val="002E0DC0"/>
    <w:rsid w:val="0030036F"/>
    <w:rsid w:val="00575DD1"/>
    <w:rsid w:val="00594A4F"/>
    <w:rsid w:val="00625BFC"/>
    <w:rsid w:val="00734DBF"/>
    <w:rsid w:val="00736E60"/>
    <w:rsid w:val="00773BD9"/>
    <w:rsid w:val="0078014B"/>
    <w:rsid w:val="007C460B"/>
    <w:rsid w:val="009606FD"/>
    <w:rsid w:val="009620D1"/>
    <w:rsid w:val="00965CB8"/>
    <w:rsid w:val="009B034A"/>
    <w:rsid w:val="00A43303"/>
    <w:rsid w:val="00A8332B"/>
    <w:rsid w:val="00AF4908"/>
    <w:rsid w:val="00B64187"/>
    <w:rsid w:val="00C42F68"/>
    <w:rsid w:val="00C82AD2"/>
    <w:rsid w:val="00CA5EF8"/>
    <w:rsid w:val="00D358A9"/>
    <w:rsid w:val="00E9444F"/>
    <w:rsid w:val="00EA0759"/>
    <w:rsid w:val="00EC2124"/>
    <w:rsid w:val="00F8465F"/>
    <w:rsid w:val="00FC3AFB"/>
    <w:rsid w:val="00FE1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32B"/>
  </w:style>
  <w:style w:type="paragraph" w:styleId="1">
    <w:name w:val="heading 1"/>
    <w:basedOn w:val="a"/>
    <w:next w:val="a"/>
    <w:link w:val="10"/>
    <w:uiPriority w:val="9"/>
    <w:qFormat/>
    <w:rsid w:val="002025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25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???????"/>
    <w:rsid w:val="002025FE"/>
    <w:pPr>
      <w:autoSpaceDE w:val="0"/>
      <w:autoSpaceDN w:val="0"/>
      <w:adjustRightInd w:val="0"/>
      <w:spacing w:after="0" w:line="200" w:lineRule="atLeast"/>
    </w:pPr>
    <w:rPr>
      <w:rFonts w:ascii="Tahoma" w:hAnsi="Tahoma" w:cs="Tahoma"/>
      <w:color w:val="FFFFFF"/>
      <w:kern w:val="1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202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F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02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025FE"/>
  </w:style>
  <w:style w:type="paragraph" w:styleId="a8">
    <w:name w:val="footer"/>
    <w:basedOn w:val="a"/>
    <w:link w:val="a9"/>
    <w:uiPriority w:val="99"/>
    <w:semiHidden/>
    <w:unhideWhenUsed/>
    <w:rsid w:val="00202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025FE"/>
  </w:style>
  <w:style w:type="paragraph" w:styleId="aa">
    <w:name w:val="caption"/>
    <w:basedOn w:val="a"/>
    <w:next w:val="a"/>
    <w:uiPriority w:val="35"/>
    <w:unhideWhenUsed/>
    <w:qFormat/>
    <w:rsid w:val="00FE1EF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fontTable" Target="fontTable.xml"/><Relationship Id="rId3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AE792-57E8-4371-BF56-9BE949CE7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21</cp:revision>
  <dcterms:created xsi:type="dcterms:W3CDTF">2020-10-05T08:45:00Z</dcterms:created>
  <dcterms:modified xsi:type="dcterms:W3CDTF">2020-10-11T19:59:00Z</dcterms:modified>
</cp:coreProperties>
</file>